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精品西班牙+葡萄牙12天9晚行程单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CJY1736302314qK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西班牙-巴塞罗那</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出团团号：ETI-BJAPOZCA-250214-03
                <w:br/>
                TOUR NO：精品西班牙+葡萄牙12天9晚（CA）BCNMAD （4钻）-同业考察团
                <w:br/>
                <w:br/>
                第一天
                <w:br/>
                02.14
                <w:br/>
                星期五
                <w:br/>
                <w:br/>
                北京
                <w:br/>
                今日于北京首都机场T3指定地点集合，在领队的带领下办理登机手续，搭乘飞机前往巴塞罗那。
                <w:br/>
                <w:br/>
                <w:br/>
                含  餐
                <w:br/>
                早：×
                <w:br/>
                午：×
                <w:br/>
                晚：×
                <w:br/>
                住  宿
                <w:br/>
                <w:br/>
                <w:br/>
                第二天
                <w:br/>
                02.15
                <w:br/>
                星期六
                <w:br/>
                <w:br/>
                巴塞罗那
                <w:br/>
                参考航班：
                <w:br/>
                CA845  北京首都国际 T3 - 巴塞罗那安普拉特机场 (BCN) T1  02:30/08:15 
                <w:br/>
                ●【圣家族大教堂】入内（游览不少于1小时）,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1小时）,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●【La Roca购物村】入内（游览不少于2小时）,汇聚了50多个国际顶级品牌，游客会发现一百多家奢侈品牌折扣精品店和高达四折的全年精选优惠。不仅有西班牙本土的知名品牌，还有大量著名国际品牌。
                <w:br/>
                ●【备注】,巴塞罗那如遇展会，酒店可能会拉远，请您知晓。
                <w:br/>
                <w:br/>
                <w:br/>
                含  餐
                <w:br/>
                早：×
                <w:br/>
                午：铁板海鲜餐
                <w:br/>
                晚：×
                <w:br/>
                住  宿
                <w:br/>
                EXE BARBERA PARC/或AC SANT CUGAT或FRONTAIR CONGRESS或同级四星酒店
                <w:br/>
                <w:br/>
                第三天
                <w:br/>
                02.16
                <w:br/>
                星期日
                <w:br/>
                <w:br/>
                巴塞罗那-(火车约861公里)-科尔多瓦
                <w:br/>
                巴塞罗那半天自由活动；
                <w:br/>
                ●【米拉之家】外观（游览不少于15分钟）,高迪私人住宅的“封笔之作”。波浪形的外观，是由白色的石材砌出的外墙，扭曲回绕的铁条和铁板构成的阳台栏杆还有宽大的窗户。
                <w:br/>
                ●【巴特罗之家】外观（游览不少于15分钟）,巴特罗公寓与高迪设计的其他建筑不同，它的外墙全部是由蓝色和绿色的陶瓷装饰，一种奇诡的颜色组合，远望去颇像印象派画家的调色盘，但色彩很和谐。
                <w:br/>
                ●【火车出行】入内（游览不少于4小时）,乘坐西班牙高速铁路火车。AVE 是一种高速列车服务，由西班牙国家铁路公司 Renfe运营，连接了西班牙的主要城市。
                <w:br/>
                <w:br/>
                <w:br/>
                含  餐
                <w:br/>
                早：√
                <w:br/>
                午：√
                <w:br/>
                晚：×
                <w:br/>
                住  宿
                <w:br/>
                EXE LAS ADELFAS 或 EXE CIUDAD DE CORDOBA 或 EUROSTAR CONQUISTADOR 或 HOTEL FINCA LOS ABETOS 或 HOTEL MACIA ALFAROS/CRISOL JARDINES DE CORDOBA 或同级四星级酒店
                <w:br/>
                <w:br/>
                第四天
                <w:br/>
                02.17
                <w:br/>
                星期一
                <w:br/>
                <w:br/>
                科尔多瓦-(大巴约210公里)-格拉纳达
                <w:br/>
                入内参观阿尔汉布拉宫；
                <w:br/>
                ●【科尔多瓦大清真寺】外观（游览不少于30分钟）,访问有伊斯兰文化之花美誉的大清真寺，重重叠叠的阿拉伯风格拱门让您仿佛置身于一千零一夜的梦幻故事之中。仰望查理五世下令修建在清真寺上的罗马式大钟楼，整点报时的钟声，回荡在这座古老的城市，仿佛在告诫人们勿忘历史。
                <w:br/>
                ●【百花巷】外观（游览不少于15分钟）,顾名思义，就是满是鲜花的小巷子。它位于旧犹太人区，该区域的街道狭窄而复杂，巷子两旁大多为居民住宅，住宅外墙普遍为白色。居民们用鲜花点缀自己的一方小天地，外墙面、阳台栅栏以及瓷砖上，随处可见当季的花朵。
                <w:br/>
                ●【阿尔罕布拉宫】入内（游览不少于1小时）,1984年被列入联合国世界文化遗产，是阿拉伯式宫殿庭院艺术的鼎盛之作。为中世纪摩尔人所建立的格拉纳达埃米尔国的王宫，有“宫殿之城”和“世界奇迹”之称。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②如预约申请未获批，届时将无法入内参观，改用【阿宫后花园】并退6欧/人门票差价或【科尔多瓦大清真寺】代替原定游览内容，不再另行通知，敬请悉知！。
                <w:br/>
                <w:br/>
                <w:br/>
                含  餐
                <w:br/>
                早：√
                <w:br/>
                午：√
                <w:br/>
                晚：×
                <w:br/>
                住  宿
                <w:br/>
                ABADES NEVADA PALACE或ABADES GUADIX或ABADES RECOGIDA或同级四星酒店
                <w:br/>
                <w:br/>
                第五天
                <w:br/>
                02.18
                <w:br/>
                星期二
                <w:br/>
                <w:br/>
                格拉纳达-(大巴约155公里)-米哈斯-(大巴约95公里)-龙达-(大巴约130公里)-塞维利亚
                <w:br/>
                ●【米哈斯】外观（游览不少于45分钟）,蓝天、白墙、褐色山丘为主题的米哈斯，这是座著名的阿拉伯风格旅游城镇，游人置身米哈斯山谷，可以切身体验纯正的地中海风情，令人心旷神怡。
                <w:br/>
                ●【龙达斗牛场】外观（游览不少于15分钟）,西班牙极其古老的斗牛场，也是斗牛士们朝圣的地方，西班牙现今的斗牛方式就是在这座斗牛场诞生的。
                <w:br/>
                ●【努埃博桥】外观（游览不少于15分钟）,新桥的峡谷是隆达最著名的风景点，高100米的峡谷切割出一条溪流，景色壮观，无与伦比。
                <w:br/>
                ●【佛朗明戈表演】入内（游览不少于45分钟）,佛朗明戈舞是融歌唱、舞蹈、器乐于一体的西班牙艺术瑰宝，感受忧郁哀伤、狂热奔放合二为一的音乐风格与独特的舞蹈形式构筑成的强大魅力。
                <w:br/>
                <w:br/>
                <w:br/>
                含  餐
                <w:br/>
                早：√
                <w:br/>
                午：×
                <w:br/>
                晚：佛拉明歌舞晚宴
                <w:br/>
                住  宿
                <w:br/>
                TRH LA MOTILLA/或ABADES BENACAZON或EXE ISLA CARTUJA或同级四星酒店
                <w:br/>
                <w:br/>
                第六天
                <w:br/>
                02.19
                <w:br/>
                星期三
                <w:br/>
                <w:br/>
                塞维利亚-(大巴约324公里)-埃武拉-(大巴约133公里)-里斯本
                <w:br/>
                ●【塞维利亚大教堂】外观（游览不少于15分钟）,世界文化遗产，世界三大教堂之一，伊比利亚半岛规模居首位的大教堂。这里也是哥伦布的灵柩所在之地。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西班牙广场】外观（游览不少于15分钟）,1492年，航海家哥伦布，就是从这里出发前往探险，今天我们的参观就好像回顾历史，亦如徜徉在文学与历史古迹的熏陶之中。这里也是1929年西班牙承办万国博览会的主场地，两旁有着古典的喷泉回廊。
                <w:br/>
                ●【黄金塔】外观（游览不少于15分钟）,是西班牙辉煌航海史的见证，曾作为军事瞭望塔，并储存西班牙珍宝船队从美洲带回的贵金属。
                <w:br/>
                ●【埃武拉人骨教堂】入内（游览不少于30分钟）,教堂本身建造于15世纪后期，建筑风格混合了哥特式和曼努埃尔式，内部的装饰是用人骨做成的，让死亡和美丽联结了起来，令人唏嘘感慨。
                <w:br/>
                <w:br/>
                <w:br/>
                含  餐
                <w:br/>
                早：√
                <w:br/>
                午：×
                <w:br/>
                晚：葡式餐
                <w:br/>
                住  宿
                <w:br/>
                TRYP CAPARICA MAR或 MERCURE ALMADA或LEZIRIA PARQUE或同级四星酒店
                <w:br/>
                <w:br/>
                第七天
                <w:br/>
                02.20
                <w:br/>
                星期四
                <w:br/>
                <w:br/>
                里斯本-(大巴约40公里)-罗卡角-(大巴约115公里)-奥比都斯-(大巴约237公里)-波尔图
                <w:br/>
                ●【航海发现纪念碑】外观（游览不少于15分钟）,葡萄牙航海纪念碑建于1960年，屹立于海旁的广场上，气势不凡，已成为葡萄牙的象征。
                <w:br/>
                ●【贝伦塔】外观（游览不少于15分钟）,世界文化遗产。里斯本的标志，这里是大航海时期的海关，是船只启航和抵达的地方。
                <w:br/>
                ●【圣热罗尼姆修道院和教堂 】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●【葡式蛋挞】入内（游览不少于15分钟）,品尝百年老店葡式蛋挞（每人一个）。葡式蛋挞无人不知，但地道的葡式蛋挞在里斯本，味道、润滑感和酥脆感之间的平衡造就了这一天赐甜品。
                <w:br/>
                ●【罗卡角】（游览不少于30分钟）,里斯本西郊的海边，参观“大陆的尽头、海洋的开始”ROCA角和记载精确经纬度的纪念碑。眺望无际的大西洋，呼吸着清新的海风，令人心旷神怡。
                <w:br/>
                ●【奥比都斯】外观（游览不少于30分钟）,被评为“欧洲上美丽小镇”和“婚礼之城”。众多的城堡与要塞，高高的城墙，窄小的鹅卵石铺成的街道，两旁石灰粉刷、陶瓦盖顶的房屋。
                <w:br/>
                <w:br/>
                <w:br/>
                含  餐
                <w:br/>
                早：√
                <w:br/>
                午：×
                <w:br/>
                晚：√
                <w:br/>
                住  宿
                <w:br/>
                AXIS PORTO BUSINESS &amp;amp; SPA HOTELl或EUROSTARS OPORTO或 AC PORTO或同级四星酒店
                <w:br/>
                <w:br/>
                第八天
                <w:br/>
                02.21
                <w:br/>
                星期五
                <w:br/>
                <w:br/>
                波尔图-(大巴约350公里)-萨拉曼卡
                <w:br/>
                波尔图酒庄品酒；波尔图游船；
                <w:br/>
                ●【波尔图大教堂】外观（游览不少于15分钟）,教堂为哥德式及巴洛克式的混合建筑，正面的玫瑰窗和祭坛右侧的回廊属于哥特式、大门及祭坛本身则是华丽的巴洛克风格。
                <w:br/>
                ●【波尔图酒庄】入内（游览不少于1小时）,波特酒,也称为“钵酒”或“砵酒”、“波尔图酒”,波特酒产自葡萄牙,被誉为葡萄牙的国酒,是葡萄牙的加强葡萄酒.其酿酒历史可追溯到19世纪，采用传统的酿酒工艺，果味浓郁突出。
                <w:br/>
                ●【僧侣塔】外观（游览不少于15分钟）,波尔图的地标建筑，哥德式及巴洛克式的混合建筑，正面的玫瑰窗和祭坛右侧的回廊属于哥特式、大门及祭坛本身则是华丽的巴洛克风格。
                <w:br/>
                <w:br/>
                备注：如遇交通管制大巴不能停车则改为车览，请您谅解！。
                <w:br/>
                ●【波尔图游船】入内（游览不少于30分钟）,这是一次让你在欣赏波尔图风光的同时，深入了解历史和文化的旅程。从码头出发后，将沿着杜罗河航行，欣赏到著名的六座桥梁，其中包括里贝拉城区，路易一世大桥，Monastery Serra do Pilar纪念碑，Infante大桥，玛丽亚·皮亚桥，圣乔安桥和Freixo大桥。这是一次富有风趣幽默的体验，让你不仅能够欣赏到波尔图的美景，更能够了解到这座城市的历史和文化。
                <w:br/>
                <w:br/>
                <w:br/>
                含  餐
                <w:br/>
                早：√
                <w:br/>
                午：√
                <w:br/>
                晚：√
                <w:br/>
                住  宿
                <w:br/>
                EXE SALAMANCA或GRAN HOTEL CORONA SOL或HTOEL REGIO或同级四星酒店
                <w:br/>
                <w:br/>
                第九天
                <w:br/>
                02.22
                <w:br/>
                星期六
                <w:br/>
                <w:br/>
                萨拉曼卡-(大巴约200公里)-塞戈维亚-(大巴约160公里)-托莱多
                <w:br/>
                烤乳猪午餐；在世界文化遗产古城塞戈维亚中的「百年老字号Candido餐厅」品尝用盘子切的最正宗的烤乳猪餐；如因预定位满，将会调整餐厅，不再另行通知；
                <w:br/>
                ●【古罗马高架引水桥】外观（游览不少于15分钟）,塞戈维亚的标志，也是迄今保护最完整的罗马帝国古迹之一，这座引水桥被用来向城市地势较高的区域汲水，全长728米，有166个桥孔，完全用巨大的石块建造，没有使用任何灰浆或水泥。
                <w:br/>
                ●【托莱多】外观（游览不少于1小时）,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w:br/>
                <w:br/>
                含  餐
                <w:br/>
                早：√
                <w:br/>
                午：烤乳猪餐
                <w:br/>
                晚：×
                <w:br/>
                住  宿
                <w:br/>
                托莱多特色古堡酒店；如遇大型展会/节庆日将换同级其它地区古堡酒店。
                <w:br/>
                <w:br/>
                第十天
                <w:br/>
                02.23
                <w:br/>
                星期日
                <w:br/>
                <w:br/>
                托莱多-(大巴约90公里)-马德里
                <w:br/>
                马德里皇宫+普拉多美术馆入内参观
                <w:br/>
                ●【马德里皇宫】入内（游览不少于1小时）,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普拉多美术馆】入内（游览不少于1小时）,和巴黎卢浮宫、伦敦大英博物馆并列为世界三大博物馆，拥有最完整的西班牙艺术作品，收藏了7000余幅名家名画，这里不仅是西班牙最负盛名的美术馆，同时也是世界级的艺术殿堂，早期三大艺术家委拉斯开兹、戈雅、葛雷柯的佳作大多收藏于此，置身其中仿佛经历着一次古典主义的大穿越。
                <w:br/>
                ●【太阳门广场和零公里地标】外观（游览不少于15分钟）,这里是马德里大区政府所在地，是马德里至繁华的商业区之一。太阳门广场中间是“零公里地标”，它是伊比利亚半岛的正中心标志。
                <w:br/>
                ●【马约尔广场】外观（游览不少于15分钟）,在西班牙众多广场中尤为出色，长方形包围式的结构，四周被一列回廊式古老建筑所围绕，对外的拱门连结着外面的市区街道，立于广场中心的是主持广场修建的菲利浦三世国王的骑马雕像。
                <w:br/>
                ●【伯纳乌球场】外观（游览不少于15分钟）,西甲巨人皇家马德里的主场，世界知名的足球场之一。
                <w:br/>
                ●【英格列斯百货公司】入内（游览不少于45分钟）,l corte ingles商场是西班牙规模至大的百货公司连锁集团，在这里可以买到各种大牌奢侈品的首饰、护肤品、香水、箱包、太阳镜，以及一些平价服饰、运动品牌等，最好先到它的服务中心，凭护照兑换一张外国人的优惠卡，几乎商场内的所有商品就可以优惠15%。
                <w:br/>
                <w:br/>
                <w:br/>
                含  餐
                <w:br/>
                早：√
                <w:br/>
                午：特色午餐
                <w:br/>
                晚：×
                <w:br/>
                住  宿
                <w:br/>
                EUROSTARS ARENAS DE PINTO或EXE GETAFE或EUROSTARS I HOTEL或同级四星酒店
                <w:br/>
                <w:br/>
                第十一天
                <w:br/>
                02.24
                <w:br/>
                星期一
                <w:br/>
                <w:br/>
                马德里-(飞机)-北京
                <w:br/>
                参考航班：
                <w:br/>
                CA908  马德里巴拉哈斯机场 (MAD) 1 - 北京首都国际 T3  13:10/05:55+1 
                <w:br/>
                搭乘国际航班返回北京，结束此次完美的西葡之旅！
                <w:br/>
                <w:br/>
                <w:br/>
                含  餐
                <w:br/>
                早：√
                <w:br/>
                午：×
                <w:br/>
                晚：×
                <w:br/>
                住  宿
                <w:br/>
                飞机
                <w:br/>
                <w:br/>
                第十二天
                <w:br/>
                02.25
                <w:br/>
                星期二
                <w:br/>
                <w:br/>
                北京
                <w:br/>
                抵达北京。 所有团员回程段的登机卡及护照原件要交使馆/领事馆办理返程确认。销签抽查面试请团友无条件配合。 (申根领事馆最新规定:团员回国内务必立即办理回程销签工作)
                <w:br/>
                <w:br/>
                <w:br/>
                含  餐
                <w:br/>
                早：×
                <w:br/>
                午：×
                <w:br/>
                晚：×
                <w:br/>
                住  宿
                <w:br/>
                家
                <w:br/>
                <w:br/>
                费用包含
                <w:br/>
                1.住宿：全程四星级酒店双人标准间住宿，酒店内自助早餐
                <w:br/>
                2.用车：40座及以上旅游巴士
                <w:br/>
                3.导游：专业中文领队全程陪同服务
                <w:br/>
                4.门票：行程中所列入内景点的首道门票
                <w:br/>
                5.正餐：7菜一汤，如行程所列，包含七大特色餐食
                <w:br/>
                6.导游和司机小费已含；2人WiFi已含
                <w:br/>
                7.西班牙团队签证费及旅行意外险
                <w:br/>
                8.国际往返机票经济舱及税金
                <w:br/>
                费用不含
                <w:br/>
                1.护照费、申请签证中准备相关材料所需的制作、手续费，如未成年人所需的公证书、认证费；
                <w:br/>
                2.出入境的行李海关课税，超重行李的托运费、管理费等；
                <w:br/>
                3.旅游费用包含内容之外的所有费用；
                <w:br/>
                   （1）一切私人费用：例如交通工具上非免费餐饮费、洗衣、理发、电话、饮料、烟酒、付费电视、 行 李搬运、邮寄、购物、行程列明以外的用餐或宴请等；
                <w:br/>
                   （2）自由活动期间的餐食费及交通费；
                <w:br/>
                4.行程中未提到的其它费用：如特殊门票、游船（轮）、缆车、地铁票等费用；
                <w:br/>
                5.因个人原因滞留产生的一切费用；
                <w:br/>
                6.因气候或飞机、车辆、船只等交通工具发生故障导致时间延误或行程变更引起的经济损失和责任；
                <w:br/>
                7.行李在航班托运期间丢失、损坏的造成的经济损失和责任。
                <w:br/>
                8.全程单房差费用4800元/人。
                <w:br/>
                出行警示及说明
                <w:br/>
                此产品最低20人成团。
                <w:br/>
                预订限制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br/>
                产品说明
                <w:br/>
                1.儿童不占床：回团当日不足5岁的儿童可以安排不占床，成人团费减去单间差为不占床儿童的费用。此收费提供机位、车位、餐位行程费用包含景点的门票，不提供酒店住宿床位和早餐。一间双标房最多只能接纳一位不占床的小童。儿童若占床位，则按照成人标准收费。**若一个大人带一个5岁以下儿童参团，则须住一标间，以免给其他游客休息造成不便。
                <w:br/>
                <w:br/>
                2.老年人参团：70岁以上（含70岁）老年人特殊保险费用（请视自身情况购买，并请签署健康承诺函及亲属知晓其参团旅行的同意书）。
                <w:br/>
                <w:br/>
                3.自备签证：减签证费申根800元/人，英国1000元/人。自备签客人请提供护照首页和签证页报名，便于我司核对！如因客人未提前签证页导致无法出境中国或入境欧洲，损失将由客人自行承担！
                <w:br/>
                <w:br/>
                4.其他：本产品为我公司包价产品，所有牵涉到的机票、酒店、用餐、景点门票等除特别说明的价格外均为一体价格，不得拆分，若遇境外景点、火车等对青少年、老人优惠或者免费，均不在此列，无法退费，敬请谅解！
                <w:br/>
                <w:br/>
                5.游客意见点评：为持续提升和优化我们的产品及服务，请您协助我们进行产品满意度意见调查，感谢您的配合！
                <w:br/>
                <w:br/>
                6.WIFI：我公司提供的WIFI设备需在旅行结束后统一回收，如发现设备破损，赔偿细则如下：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br/>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2025-08-21T01:42:08+08:00</dcterms:created>
  <dcterms:modified xsi:type="dcterms:W3CDTF">2025-08-21T01:42:08+08:00</dcterms:modified>
</cp:coreProperties>
</file>

<file path=docProps/custom.xml><?xml version="1.0" encoding="utf-8"?>
<Properties xmlns="http://schemas.openxmlformats.org/officeDocument/2006/custom-properties" xmlns:vt="http://schemas.openxmlformats.org/officeDocument/2006/docPropsVTypes"/>
</file>